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556" w:rsidRPr="00962A93" w:rsidRDefault="00DB3556" w:rsidP="00DB3556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962A9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          </w:t>
      </w:r>
      <w:r w:rsidRPr="00962A93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09021531" r:id="rId6">
            <o:FieldCodes>\* mergeformat</o:FieldCodes>
          </o:OLEObject>
        </w:object>
      </w:r>
      <w:r w:rsidRPr="00962A9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 </w:t>
      </w:r>
    </w:p>
    <w:p w:rsidR="00DB3556" w:rsidRPr="00962A93" w:rsidRDefault="00DB3556" w:rsidP="00DB3556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962A93"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>REPUBLIKA HRVATSKA</w:t>
      </w:r>
    </w:p>
    <w:p w:rsidR="00DB3556" w:rsidRPr="00962A93" w:rsidRDefault="00DB3556" w:rsidP="00DB3556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</w:pPr>
      <w:r w:rsidRPr="00962A93"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 xml:space="preserve">            IX. gimnazija</w:t>
      </w:r>
    </w:p>
    <w:p w:rsidR="00DB3556" w:rsidRPr="00962A93" w:rsidRDefault="00DB3556" w:rsidP="00DB3556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</w:pPr>
      <w:r w:rsidRPr="00962A93"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 xml:space="preserve">    Zagreb, Dobojska 12</w:t>
      </w:r>
    </w:p>
    <w:p w:rsidR="00DB3556" w:rsidRPr="00962A93" w:rsidRDefault="00DB3556" w:rsidP="00DB3556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</w:p>
    <w:p w:rsidR="00DB3556" w:rsidRPr="00962A93" w:rsidRDefault="002701A3" w:rsidP="00DB3556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  <w:r w:rsidRPr="00962A93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Zagreb,  04. 10</w:t>
      </w:r>
      <w:r w:rsidR="00DB3556" w:rsidRPr="00962A93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. 2021. godine</w:t>
      </w:r>
    </w:p>
    <w:p w:rsidR="00DB3556" w:rsidRPr="00962A93" w:rsidRDefault="00DB3556" w:rsidP="00DB3556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</w:p>
    <w:p w:rsidR="00DB3556" w:rsidRPr="00962A93" w:rsidRDefault="00DB3556" w:rsidP="00DB3556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</w:p>
    <w:p w:rsidR="00DB3556" w:rsidRPr="00962A93" w:rsidRDefault="00DB3556" w:rsidP="00DB3556">
      <w:pPr>
        <w:tabs>
          <w:tab w:val="left" w:pos="4005"/>
        </w:tabs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  <w:r w:rsidRPr="00962A93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ab/>
      </w:r>
      <w:r w:rsidRPr="00962A93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IZVADAK</w:t>
      </w:r>
    </w:p>
    <w:p w:rsidR="00DB3556" w:rsidRPr="00962A93" w:rsidRDefault="00DB3556" w:rsidP="00DB3556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:rsidR="00DB3556" w:rsidRPr="00962A93" w:rsidRDefault="00DB3556" w:rsidP="00DB3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62A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 zapisnika s </w:t>
      </w:r>
      <w:r w:rsidR="002701A3" w:rsidRPr="00962A93">
        <w:rPr>
          <w:rFonts w:ascii="Times New Roman" w:eastAsia="Times New Roman" w:hAnsi="Times New Roman" w:cs="Times New Roman"/>
          <w:sz w:val="24"/>
          <w:szCs w:val="24"/>
          <w:lang w:eastAsia="hr-HR"/>
        </w:rPr>
        <w:t>pete</w:t>
      </w:r>
      <w:r w:rsidRPr="00962A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sjednice Školskog odbora IX. gimnazije održane</w:t>
      </w:r>
    </w:p>
    <w:p w:rsidR="00DB3556" w:rsidRPr="00962A93" w:rsidRDefault="002701A3" w:rsidP="00DB3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62A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04. 10</w:t>
      </w:r>
      <w:r w:rsidR="00DB3556" w:rsidRPr="00962A93">
        <w:rPr>
          <w:rFonts w:ascii="Times New Roman" w:eastAsia="Times New Roman" w:hAnsi="Times New Roman" w:cs="Times New Roman"/>
          <w:sz w:val="24"/>
          <w:szCs w:val="24"/>
          <w:lang w:eastAsia="hr-HR"/>
        </w:rPr>
        <w:t>. 2021. godine</w:t>
      </w:r>
      <w:r w:rsidR="0013382B" w:rsidRPr="00962A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DB3556" w:rsidRPr="00962A93" w:rsidRDefault="00DB3556" w:rsidP="00DB35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1F1B" w:rsidRPr="00962A93" w:rsidRDefault="00DB3556" w:rsidP="00B51F1B">
      <w:pPr>
        <w:jc w:val="both"/>
        <w:rPr>
          <w:rFonts w:ascii="Times New Roman" w:hAnsi="Times New Roman" w:cs="Times New Roman"/>
          <w:sz w:val="24"/>
          <w:szCs w:val="24"/>
        </w:rPr>
      </w:pPr>
      <w:r w:rsidRPr="00962A93">
        <w:rPr>
          <w:rFonts w:ascii="Times New Roman" w:hAnsi="Times New Roman" w:cs="Times New Roman"/>
          <w:sz w:val="24"/>
          <w:szCs w:val="24"/>
        </w:rPr>
        <w:t>D n e v n i  r e d:</w:t>
      </w:r>
    </w:p>
    <w:p w:rsidR="00D42771" w:rsidRPr="00D42771" w:rsidRDefault="00D42771" w:rsidP="00D42771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</w:pPr>
      <w:r w:rsidRPr="00D4277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Usvajanje zapisnika s četvrte sjednice Školskog odbora</w:t>
      </w:r>
    </w:p>
    <w:p w:rsidR="00D42771" w:rsidRPr="00D42771" w:rsidRDefault="00D42771" w:rsidP="00D42771">
      <w:pPr>
        <w:widowControl w:val="0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D42771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Donošenje Školskog kurikuluma IX. gimnazije za šk. god. 2021./2022.</w:t>
      </w:r>
    </w:p>
    <w:p w:rsidR="00D42771" w:rsidRPr="00D42771" w:rsidRDefault="00D42771" w:rsidP="00D42771">
      <w:pPr>
        <w:widowControl w:val="0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D42771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Donošenje Godišnjeg plana i programa rada za šk. god. 2021./2022.</w:t>
      </w:r>
    </w:p>
    <w:p w:rsidR="00D42771" w:rsidRPr="00D42771" w:rsidRDefault="00D42771" w:rsidP="00D42771">
      <w:pPr>
        <w:widowControl w:val="0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D42771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Donošenje odluke o osiguranju učenika za šk. god. 2021./2022.</w:t>
      </w:r>
    </w:p>
    <w:p w:rsidR="00D42771" w:rsidRPr="00D42771" w:rsidRDefault="00D42771" w:rsidP="00D42771">
      <w:pPr>
        <w:widowControl w:val="0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D42771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Donošenje odluke o provođenju redovitog godišnjeg otpisa knjižnične građe</w:t>
      </w:r>
    </w:p>
    <w:p w:rsidR="00D42771" w:rsidRPr="00D42771" w:rsidRDefault="00D42771" w:rsidP="00D42771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D42771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 imenovanju Povjerenstva za godišnji otpis</w:t>
      </w:r>
    </w:p>
    <w:p w:rsidR="00D42771" w:rsidRPr="00D42771" w:rsidRDefault="00D42771" w:rsidP="00D42771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</w:pPr>
      <w:r w:rsidRPr="00D4277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Izvješće o obavljenom nadzoru prosvjetne inspekcije</w:t>
      </w:r>
    </w:p>
    <w:p w:rsidR="00D42771" w:rsidRPr="00D42771" w:rsidRDefault="00D42771" w:rsidP="00D42771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</w:pPr>
      <w:r w:rsidRPr="00D4277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Donošenje odluke o osnivanju Školskog sportskog društva </w:t>
      </w:r>
    </w:p>
    <w:p w:rsidR="00D42771" w:rsidRPr="00D42771" w:rsidRDefault="00D42771" w:rsidP="00D427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</w:pPr>
      <w:r w:rsidRPr="00D4277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i Poslovnika o radu Školskog sportskog društva te </w:t>
      </w:r>
    </w:p>
    <w:p w:rsidR="00D42771" w:rsidRPr="00D42771" w:rsidRDefault="00D42771" w:rsidP="00D42771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D42771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imenovanju voditelja ŠSD-a Trešnjevka</w:t>
      </w:r>
    </w:p>
    <w:p w:rsidR="00D42771" w:rsidRPr="00D42771" w:rsidRDefault="00D42771" w:rsidP="00D42771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</w:pPr>
      <w:r w:rsidRPr="00D4277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Donošenje Pravila o upravljanju arhivskim i dokumentarnim </w:t>
      </w:r>
    </w:p>
    <w:p w:rsidR="00D42771" w:rsidRPr="00D42771" w:rsidRDefault="00D42771" w:rsidP="00D427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</w:pPr>
      <w:r w:rsidRPr="00D4277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gradivom IX. gimnazije</w:t>
      </w:r>
    </w:p>
    <w:p w:rsidR="00D42771" w:rsidRPr="00D42771" w:rsidRDefault="00D42771" w:rsidP="00D42771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</w:pPr>
      <w:r w:rsidRPr="00D4277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Pribavljanje prethodne suglasnosti za sklapanje ugovora o radu </w:t>
      </w:r>
    </w:p>
    <w:p w:rsidR="00D42771" w:rsidRPr="00D42771" w:rsidRDefault="00D42771" w:rsidP="00D427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</w:pPr>
      <w:r w:rsidRPr="00D4277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nakon provedenog natječajnog postupka, a u svezi mjere HZZ-a</w:t>
      </w:r>
    </w:p>
    <w:p w:rsidR="00D42771" w:rsidRPr="00D42771" w:rsidRDefault="00D42771" w:rsidP="00D4277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285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</w:pPr>
      <w:r w:rsidRPr="00D4277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„Stjecanje prvog radnog iskustva/pripravništva“</w:t>
      </w:r>
      <w:r w:rsidRPr="00D4277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ab/>
      </w:r>
    </w:p>
    <w:p w:rsidR="00D42771" w:rsidRPr="00D42771" w:rsidRDefault="00D42771" w:rsidP="00D4277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D42771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    10.  Razno</w:t>
      </w:r>
    </w:p>
    <w:p w:rsidR="00DB3556" w:rsidRPr="00962A93" w:rsidRDefault="00DB3556" w:rsidP="00DB3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3382B" w:rsidRPr="00962A93" w:rsidRDefault="0013382B" w:rsidP="00DB3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3382B" w:rsidRPr="00962A93" w:rsidRDefault="00DB3556" w:rsidP="00B51F1B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62A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Ad. 1.) </w:t>
      </w:r>
      <w:r w:rsidR="00D42771" w:rsidRPr="00962A93">
        <w:rPr>
          <w:rFonts w:ascii="Times New Roman" w:eastAsia="Times New Roman" w:hAnsi="Times New Roman" w:cs="Times New Roman"/>
          <w:sz w:val="24"/>
          <w:szCs w:val="24"/>
          <w:lang w:eastAsia="hr-HR"/>
        </w:rPr>
        <w:t>Zapisnik s četvrte sjednice Školskog odbora je jednoglasno verificiran</w:t>
      </w:r>
      <w:r w:rsidR="00B51F1B" w:rsidRPr="00962A9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B51F1B" w:rsidRPr="00962A93" w:rsidRDefault="00DB3556" w:rsidP="00B51F1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</w:pPr>
      <w:r w:rsidRPr="00962A93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Ad. 2.)</w:t>
      </w:r>
      <w:r w:rsidRPr="00962A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51F1B" w:rsidRPr="00962A93">
        <w:rPr>
          <w:rFonts w:ascii="Times New Roman" w:hAnsi="Times New Roman" w:cs="Times New Roman"/>
          <w:bCs/>
          <w:sz w:val="24"/>
          <w:szCs w:val="24"/>
        </w:rPr>
        <w:t xml:space="preserve">Školski odbor je, nakon </w:t>
      </w:r>
      <w:r w:rsidR="00D42771" w:rsidRPr="00962A93">
        <w:rPr>
          <w:rFonts w:ascii="Times New Roman" w:hAnsi="Times New Roman" w:cs="Times New Roman"/>
          <w:bCs/>
          <w:sz w:val="24"/>
          <w:szCs w:val="24"/>
        </w:rPr>
        <w:t xml:space="preserve">izlaganja ravnateljice i upoznavanja s prijedlogom Školskog kurikuluma kojeg je predložilo Nastavničko vijeće, </w:t>
      </w:r>
      <w:r w:rsidR="00B51F1B" w:rsidRPr="00962A93">
        <w:rPr>
          <w:rFonts w:ascii="Times New Roman" w:hAnsi="Times New Roman" w:cs="Times New Roman"/>
          <w:bCs/>
          <w:sz w:val="24"/>
          <w:szCs w:val="24"/>
        </w:rPr>
        <w:t xml:space="preserve">jednoglasno </w:t>
      </w:r>
      <w:r w:rsidR="00D42771" w:rsidRPr="00962A93">
        <w:rPr>
          <w:rFonts w:ascii="Times New Roman" w:hAnsi="Times New Roman" w:cs="Times New Roman"/>
          <w:bCs/>
          <w:sz w:val="24"/>
          <w:szCs w:val="24"/>
        </w:rPr>
        <w:t>donio</w:t>
      </w:r>
    </w:p>
    <w:p w:rsidR="00D42771" w:rsidRPr="00962A93" w:rsidRDefault="00D42771" w:rsidP="00D4277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62A93">
        <w:rPr>
          <w:rFonts w:ascii="Times New Roman" w:hAnsi="Times New Roman" w:cs="Times New Roman"/>
          <w:bCs/>
          <w:sz w:val="24"/>
          <w:szCs w:val="24"/>
        </w:rPr>
        <w:t>ŠKOLSKI KURIKULUM IX. GIMNAZIJE</w:t>
      </w:r>
    </w:p>
    <w:p w:rsidR="00D42771" w:rsidRPr="00962A93" w:rsidRDefault="00D42771" w:rsidP="00D4277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62A93">
        <w:rPr>
          <w:rFonts w:ascii="Times New Roman" w:hAnsi="Times New Roman" w:cs="Times New Roman"/>
          <w:bCs/>
          <w:sz w:val="24"/>
          <w:szCs w:val="24"/>
        </w:rPr>
        <w:t>za školsku godinu 2021./2022.</w:t>
      </w:r>
    </w:p>
    <w:p w:rsidR="00D24903" w:rsidRPr="00D24903" w:rsidRDefault="00B51F1B" w:rsidP="00364AEE">
      <w:pPr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962A93">
        <w:rPr>
          <w:rFonts w:ascii="Times New Roman" w:hAnsi="Times New Roman" w:cs="Times New Roman"/>
          <w:sz w:val="24"/>
          <w:szCs w:val="24"/>
        </w:rPr>
        <w:t xml:space="preserve">Ad. 3.) </w:t>
      </w:r>
      <w:r w:rsidR="00D24903" w:rsidRPr="00962A93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Nakon izloženog i upoznavanja s prijedlogom Godišnjeg plana i programa koji je predložilo Nastavničko vijeće, Školski odbor je jednoglasno donio</w:t>
      </w:r>
    </w:p>
    <w:p w:rsidR="00D24903" w:rsidRPr="00D24903" w:rsidRDefault="00D24903" w:rsidP="00D24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D24903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GODIŠNJI PLAN I PROGRAM RADA</w:t>
      </w:r>
    </w:p>
    <w:p w:rsidR="00D24903" w:rsidRPr="00962A93" w:rsidRDefault="00D24903" w:rsidP="00D24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D24903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IX. g</w:t>
      </w:r>
      <w:r w:rsidRPr="00962A93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imnazije za školsku godinu 2021./</w:t>
      </w:r>
      <w:r w:rsidRPr="00D24903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2022.</w:t>
      </w:r>
    </w:p>
    <w:p w:rsidR="00364AEE" w:rsidRPr="00D24903" w:rsidRDefault="00364AEE" w:rsidP="00D24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AA0D1E" w:rsidRPr="00962A93" w:rsidRDefault="00AA0D1E" w:rsidP="00764793">
      <w:pPr>
        <w:widowControl w:val="0"/>
        <w:autoSpaceDE w:val="0"/>
        <w:autoSpaceDN w:val="0"/>
        <w:adjustRightInd w:val="0"/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64793" w:rsidRPr="00764793" w:rsidRDefault="00B51F1B" w:rsidP="00764793">
      <w:pPr>
        <w:jc w:val="both"/>
        <w:rPr>
          <w:rFonts w:ascii="Times New Roman" w:hAnsi="Times New Roman" w:cs="Times New Roman"/>
          <w:sz w:val="24"/>
          <w:szCs w:val="24"/>
        </w:rPr>
      </w:pPr>
      <w:r w:rsidRPr="00962A93">
        <w:rPr>
          <w:rFonts w:ascii="Times New Roman" w:hAnsi="Times New Roman" w:cs="Times New Roman"/>
          <w:sz w:val="24"/>
          <w:szCs w:val="24"/>
        </w:rPr>
        <w:lastRenderedPageBreak/>
        <w:t>Ad. 4.) Školski odbor je jednoglasno donio</w:t>
      </w:r>
    </w:p>
    <w:p w:rsidR="00764793" w:rsidRPr="00764793" w:rsidRDefault="00764793" w:rsidP="00764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764793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 D L U K U</w:t>
      </w:r>
    </w:p>
    <w:p w:rsidR="00764793" w:rsidRPr="00764793" w:rsidRDefault="00764793" w:rsidP="00764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764793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 osiguranju učenika od posljedica nesretnog slučaja</w:t>
      </w:r>
    </w:p>
    <w:p w:rsidR="00764793" w:rsidRPr="00764793" w:rsidRDefault="00764793" w:rsidP="00764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764793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u školskoj godini 2021./2022. s CROATIA OSIGURANJEM d.d. Zagreb</w:t>
      </w:r>
    </w:p>
    <w:p w:rsidR="00B51F1B" w:rsidRPr="00962A93" w:rsidRDefault="00B51F1B" w:rsidP="00B51F1B">
      <w:pPr>
        <w:widowControl w:val="0"/>
        <w:autoSpaceDE w:val="0"/>
        <w:autoSpaceDN w:val="0"/>
        <w:adjustRightInd w:val="0"/>
        <w:spacing w:line="257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764793" w:rsidRPr="00764793" w:rsidRDefault="00B51F1B" w:rsidP="0076479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</w:pPr>
      <w:r w:rsidRPr="00962A93">
        <w:rPr>
          <w:rFonts w:ascii="Times New Roman" w:hAnsi="Times New Roman" w:cs="Times New Roman"/>
          <w:sz w:val="24"/>
          <w:szCs w:val="24"/>
        </w:rPr>
        <w:t>Ad. 5.)</w:t>
      </w:r>
      <w:r w:rsidR="001A39A6" w:rsidRPr="00962A93">
        <w:rPr>
          <w:rFonts w:ascii="Times New Roman" w:hAnsi="Times New Roman" w:cs="Times New Roman"/>
          <w:sz w:val="24"/>
          <w:szCs w:val="24"/>
        </w:rPr>
        <w:t xml:space="preserve"> </w:t>
      </w:r>
      <w:r w:rsidR="00764793" w:rsidRPr="00962A9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Školski odbor je jednoglasno donio</w:t>
      </w:r>
    </w:p>
    <w:p w:rsidR="00764793" w:rsidRPr="00764793" w:rsidRDefault="00764793" w:rsidP="007647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</w:pPr>
      <w:r w:rsidRPr="0076479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O D L U K U</w:t>
      </w:r>
    </w:p>
    <w:p w:rsidR="00764793" w:rsidRPr="00764793" w:rsidRDefault="00764793" w:rsidP="007647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</w:pPr>
    </w:p>
    <w:p w:rsidR="00764793" w:rsidRPr="00764793" w:rsidRDefault="00764793" w:rsidP="00764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76479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o davanju suglasnosti </w:t>
      </w:r>
      <w:r w:rsidRPr="00764793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za provođenje redovitog godišnjeg otpisa zastarjelih i dotra</w:t>
      </w:r>
      <w:r w:rsidRPr="00962A93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jalih knjiga (knjižnične građe) </w:t>
      </w:r>
      <w:r w:rsidRPr="00764793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 imenovanju članova Povjerenstva za provođenje otpisa u sljedećem sastavu:</w:t>
      </w:r>
    </w:p>
    <w:p w:rsidR="00764793" w:rsidRPr="00764793" w:rsidRDefault="00764793" w:rsidP="00764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764793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1. Iva Štiglić, stručni suradnik knjižničar</w:t>
      </w:r>
    </w:p>
    <w:p w:rsidR="00764793" w:rsidRPr="00764793" w:rsidRDefault="00764793" w:rsidP="00764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764793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2. Ivana Gis, nastavnica hrvatskog jezika</w:t>
      </w:r>
    </w:p>
    <w:p w:rsidR="00764793" w:rsidRPr="00962A93" w:rsidRDefault="00764793" w:rsidP="00764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764793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3. Ljiljana Miler, nastavnica hrvatskog jezika</w:t>
      </w:r>
    </w:p>
    <w:p w:rsidR="00764793" w:rsidRPr="00764793" w:rsidRDefault="00764793" w:rsidP="00764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D82AFD" w:rsidRPr="00962A93" w:rsidRDefault="001A39A6" w:rsidP="00D82AFD">
      <w:pPr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962A93">
        <w:rPr>
          <w:rFonts w:ascii="Times New Roman" w:hAnsi="Times New Roman" w:cs="Times New Roman"/>
          <w:sz w:val="24"/>
          <w:szCs w:val="24"/>
        </w:rPr>
        <w:t xml:space="preserve">Ad. 6.) </w:t>
      </w:r>
      <w:r w:rsidR="00764793" w:rsidRPr="00962A93">
        <w:rPr>
          <w:rFonts w:ascii="Times New Roman" w:hAnsi="Times New Roman" w:cs="Times New Roman"/>
          <w:sz w:val="24"/>
          <w:szCs w:val="24"/>
        </w:rPr>
        <w:t>Ravnateljca</w:t>
      </w:r>
      <w:r w:rsidR="00764793" w:rsidRPr="00962A93">
        <w:rPr>
          <w:rFonts w:ascii="Times New Roman" w:hAnsi="Times New Roman" w:cs="Times New Roman"/>
          <w:sz w:val="24"/>
          <w:szCs w:val="24"/>
        </w:rPr>
        <w:t xml:space="preserve"> škole upoznala</w:t>
      </w:r>
      <w:r w:rsidR="00764793" w:rsidRPr="00962A93">
        <w:rPr>
          <w:rFonts w:ascii="Times New Roman" w:hAnsi="Times New Roman" w:cs="Times New Roman"/>
          <w:sz w:val="24"/>
          <w:szCs w:val="24"/>
        </w:rPr>
        <w:t xml:space="preserve"> je</w:t>
      </w:r>
      <w:r w:rsidR="00764793" w:rsidRPr="00962A93">
        <w:rPr>
          <w:rFonts w:ascii="Times New Roman" w:hAnsi="Times New Roman" w:cs="Times New Roman"/>
          <w:sz w:val="24"/>
          <w:szCs w:val="24"/>
        </w:rPr>
        <w:t xml:space="preserve"> nazočne</w:t>
      </w:r>
      <w:r w:rsidR="00764793" w:rsidRPr="00962A93">
        <w:rPr>
          <w:rFonts w:ascii="Times New Roman" w:hAnsi="Times New Roman" w:cs="Times New Roman"/>
          <w:sz w:val="24"/>
          <w:szCs w:val="24"/>
        </w:rPr>
        <w:t xml:space="preserve"> s</w:t>
      </w:r>
      <w:r w:rsidR="00764793" w:rsidRPr="00962A93">
        <w:rPr>
          <w:rFonts w:ascii="Times New Roman" w:hAnsi="Times New Roman" w:cs="Times New Roman"/>
          <w:sz w:val="24"/>
          <w:szCs w:val="24"/>
        </w:rPr>
        <w:t xml:space="preserve"> izvješćem o nadzoru prosvjetne inspekcije</w:t>
      </w:r>
      <w:r w:rsidR="00764793" w:rsidRPr="00962A93">
        <w:rPr>
          <w:rFonts w:ascii="Times New Roman" w:hAnsi="Times New Roman" w:cs="Times New Roman"/>
          <w:sz w:val="24"/>
          <w:szCs w:val="24"/>
        </w:rPr>
        <w:t xml:space="preserve">, a koji nadzor je </w:t>
      </w:r>
      <w:r w:rsidR="009246FD" w:rsidRPr="00962A93">
        <w:rPr>
          <w:rFonts w:ascii="Times New Roman" w:hAnsi="Times New Roman" w:cs="Times New Roman"/>
          <w:sz w:val="24"/>
          <w:szCs w:val="24"/>
        </w:rPr>
        <w:t>obavio</w:t>
      </w:r>
      <w:r w:rsidR="00764793" w:rsidRPr="00962A93">
        <w:rPr>
          <w:rFonts w:ascii="Times New Roman" w:hAnsi="Times New Roman" w:cs="Times New Roman"/>
          <w:sz w:val="24"/>
          <w:szCs w:val="24"/>
        </w:rPr>
        <w:t xml:space="preserve"> viši prosvjetni inspektor u postupku pokrenutom po službenoj dužnosti dana 10. rujna 2021. godine.</w:t>
      </w:r>
      <w:r w:rsidR="00D82AFD" w:rsidRPr="00962A93">
        <w:rPr>
          <w:rFonts w:ascii="Times New Roman" w:hAnsi="Times New Roman" w:cs="Times New Roman"/>
          <w:sz w:val="24"/>
          <w:szCs w:val="24"/>
        </w:rPr>
        <w:t xml:space="preserve"> </w:t>
      </w:r>
      <w:r w:rsidR="00D82AFD" w:rsidRPr="00962A93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Nadzor je potaknut navodima iz podneska majke učenice kojim se iznose pritužbe na rad profesorice matematike kao i zaključnu ocjenu učenice iz matematike, a koja školu pohađa po primjerenom obliku obrazovanja. </w:t>
      </w:r>
    </w:p>
    <w:p w:rsidR="009246FD" w:rsidRPr="009246FD" w:rsidRDefault="009246FD" w:rsidP="00924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9246FD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Nakon upoznavanja sa spomenutim izvješćima Školski odbor je iste primio na znanje.</w:t>
      </w:r>
    </w:p>
    <w:p w:rsidR="009246FD" w:rsidRPr="00962A93" w:rsidRDefault="009246FD" w:rsidP="00D82AF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</w:pPr>
    </w:p>
    <w:p w:rsidR="00364AEE" w:rsidRPr="00364AEE" w:rsidRDefault="00364AEE" w:rsidP="00364AEE">
      <w:pPr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962A93">
        <w:rPr>
          <w:rFonts w:ascii="Times New Roman" w:hAnsi="Times New Roman" w:cs="Times New Roman"/>
          <w:sz w:val="24"/>
          <w:szCs w:val="24"/>
        </w:rPr>
        <w:t>Ad. 7</w:t>
      </w:r>
      <w:r w:rsidRPr="00962A93">
        <w:rPr>
          <w:rFonts w:ascii="Times New Roman" w:hAnsi="Times New Roman" w:cs="Times New Roman"/>
          <w:sz w:val="24"/>
          <w:szCs w:val="24"/>
        </w:rPr>
        <w:t>.)</w:t>
      </w:r>
      <w:r w:rsidRPr="00962A93">
        <w:rPr>
          <w:rFonts w:ascii="Times New Roman" w:hAnsi="Times New Roman" w:cs="Times New Roman"/>
          <w:sz w:val="24"/>
          <w:szCs w:val="24"/>
        </w:rPr>
        <w:t xml:space="preserve"> </w:t>
      </w:r>
      <w:r w:rsidRPr="00962A93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Školski</w:t>
      </w:r>
      <w:r w:rsidRPr="00962A93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odbor je jednoglasno donio sljedeće</w:t>
      </w:r>
      <w:r w:rsidRPr="00962A93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Odluke</w:t>
      </w:r>
      <w:r w:rsidRPr="00962A93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:</w:t>
      </w:r>
    </w:p>
    <w:p w:rsidR="00364AEE" w:rsidRPr="00364AEE" w:rsidRDefault="00364AEE" w:rsidP="00364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364AE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 D L U K U</w:t>
      </w:r>
    </w:p>
    <w:p w:rsidR="00364AEE" w:rsidRPr="00364AEE" w:rsidRDefault="00364AEE" w:rsidP="00364AEE">
      <w:pPr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364AE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 osnivanju Školskog sportskog društva Trešnjevka</w:t>
      </w:r>
    </w:p>
    <w:p w:rsidR="00364AEE" w:rsidRPr="00364AEE" w:rsidRDefault="00364AEE" w:rsidP="00364AEE">
      <w:pPr>
        <w:tabs>
          <w:tab w:val="left" w:pos="4495"/>
        </w:tabs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364AE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                          </w:t>
      </w:r>
      <w:r w:rsidRPr="00962A93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                            </w:t>
      </w:r>
    </w:p>
    <w:p w:rsidR="00364AEE" w:rsidRPr="00364AEE" w:rsidRDefault="00364AEE" w:rsidP="00364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364AE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 D L U K U</w:t>
      </w:r>
    </w:p>
    <w:p w:rsidR="00364AEE" w:rsidRPr="00364AEE" w:rsidRDefault="00364AEE" w:rsidP="00364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364AE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 donošenju Poslovnika o radu Školskog sportskog društva</w:t>
      </w:r>
    </w:p>
    <w:p w:rsidR="00364AEE" w:rsidRPr="00364AEE" w:rsidRDefault="00364AEE" w:rsidP="00364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364AEE" w:rsidRPr="00364AEE" w:rsidRDefault="00364AEE" w:rsidP="00364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364AE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 D L U K U</w:t>
      </w:r>
    </w:p>
    <w:p w:rsidR="00364AEE" w:rsidRPr="00364AEE" w:rsidRDefault="00364AEE" w:rsidP="00364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364AE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 imenovanju Dubravke Diel Samaržije, nastavnice TZK-a, voditeljicom školskog sportskog društva Trešnjevka na razdoblje od jedne godine</w:t>
      </w:r>
    </w:p>
    <w:p w:rsidR="00364AEE" w:rsidRPr="00962A93" w:rsidRDefault="00364AEE" w:rsidP="00364AE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</w:pPr>
    </w:p>
    <w:p w:rsidR="00364AEE" w:rsidRPr="00962A93" w:rsidRDefault="00364AEE" w:rsidP="00364AEE">
      <w:pPr>
        <w:jc w:val="both"/>
        <w:rPr>
          <w:rFonts w:ascii="Times New Roman" w:hAnsi="Times New Roman" w:cs="Times New Roman"/>
          <w:sz w:val="24"/>
          <w:szCs w:val="24"/>
        </w:rPr>
      </w:pPr>
      <w:r w:rsidRPr="00962A93">
        <w:rPr>
          <w:rFonts w:ascii="Times New Roman" w:hAnsi="Times New Roman" w:cs="Times New Roman"/>
          <w:sz w:val="24"/>
          <w:szCs w:val="24"/>
        </w:rPr>
        <w:t>Ad. 8</w:t>
      </w:r>
      <w:r w:rsidRPr="00962A93">
        <w:rPr>
          <w:rFonts w:ascii="Times New Roman" w:hAnsi="Times New Roman" w:cs="Times New Roman"/>
          <w:sz w:val="24"/>
          <w:szCs w:val="24"/>
        </w:rPr>
        <w:t>.)</w:t>
      </w:r>
      <w:r w:rsidRPr="00962A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2A93">
        <w:rPr>
          <w:rFonts w:ascii="Times New Roman" w:hAnsi="Times New Roman" w:cs="Times New Roman"/>
          <w:sz w:val="24"/>
          <w:szCs w:val="24"/>
        </w:rPr>
        <w:t>Tajnica</w:t>
      </w:r>
      <w:r w:rsidRPr="00962A93">
        <w:rPr>
          <w:rFonts w:ascii="Times New Roman" w:hAnsi="Times New Roman" w:cs="Times New Roman"/>
          <w:sz w:val="24"/>
          <w:szCs w:val="24"/>
        </w:rPr>
        <w:t xml:space="preserve"> škole nazočne </w:t>
      </w:r>
      <w:r w:rsidRPr="00962A93">
        <w:rPr>
          <w:rFonts w:ascii="Times New Roman" w:hAnsi="Times New Roman" w:cs="Times New Roman"/>
          <w:sz w:val="24"/>
          <w:szCs w:val="24"/>
        </w:rPr>
        <w:t xml:space="preserve">je </w:t>
      </w:r>
      <w:r w:rsidRPr="00962A93">
        <w:rPr>
          <w:rFonts w:ascii="Times New Roman" w:hAnsi="Times New Roman" w:cs="Times New Roman"/>
          <w:sz w:val="24"/>
          <w:szCs w:val="24"/>
        </w:rPr>
        <w:t>upoznala sa potrebom donošenja Pravila o upravljanju arhivskim i dokumentarnim gradivom IX. gimnazije.</w:t>
      </w:r>
    </w:p>
    <w:p w:rsidR="00364AEE" w:rsidRPr="00962A93" w:rsidRDefault="00364AEE" w:rsidP="00364AE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364AE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Nakon iznesenog i obrazloženog, Školski odbor je jednoglasno donio</w:t>
      </w:r>
    </w:p>
    <w:p w:rsidR="00364AEE" w:rsidRPr="00364AEE" w:rsidRDefault="00364AEE" w:rsidP="00364AE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364AEE" w:rsidRPr="00364AEE" w:rsidRDefault="00364AEE" w:rsidP="00364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364AE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 D L U K U</w:t>
      </w:r>
    </w:p>
    <w:p w:rsidR="00364AEE" w:rsidRPr="00364AEE" w:rsidRDefault="00364AEE" w:rsidP="00364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364AE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 donošenju</w:t>
      </w:r>
    </w:p>
    <w:p w:rsidR="00364AEE" w:rsidRPr="00962A93" w:rsidRDefault="00364AEE" w:rsidP="00364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364AE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Pravila o upravljanju arhivskim i dokumentarnim gradivom IX. gimnazije.</w:t>
      </w:r>
    </w:p>
    <w:p w:rsidR="00364AEE" w:rsidRPr="00364AEE" w:rsidRDefault="00364AEE" w:rsidP="00364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364AEE" w:rsidRPr="00364AEE" w:rsidRDefault="00364AEE" w:rsidP="00364AE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</w:pPr>
      <w:r w:rsidRPr="00962A93">
        <w:rPr>
          <w:rFonts w:ascii="Times New Roman" w:hAnsi="Times New Roman" w:cs="Times New Roman"/>
          <w:sz w:val="24"/>
          <w:szCs w:val="24"/>
        </w:rPr>
        <w:t>Ad. 9</w:t>
      </w:r>
      <w:r w:rsidRPr="00962A93">
        <w:rPr>
          <w:rFonts w:ascii="Times New Roman" w:hAnsi="Times New Roman" w:cs="Times New Roman"/>
          <w:sz w:val="24"/>
          <w:szCs w:val="24"/>
        </w:rPr>
        <w:t>.)</w:t>
      </w:r>
      <w:r w:rsidRPr="00962A93">
        <w:rPr>
          <w:rFonts w:ascii="Times New Roman" w:hAnsi="Times New Roman" w:cs="Times New Roman"/>
          <w:sz w:val="24"/>
          <w:szCs w:val="24"/>
        </w:rPr>
        <w:t xml:space="preserve"> </w:t>
      </w:r>
      <w:r w:rsidRPr="00962A93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Školski odbor je jednoglasno donio</w:t>
      </w:r>
      <w:r w:rsidRPr="00962A93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 xml:space="preserve"> </w:t>
      </w:r>
    </w:p>
    <w:p w:rsidR="00364AEE" w:rsidRPr="00364AEE" w:rsidRDefault="00364AEE" w:rsidP="00364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364AE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 D L U K U</w:t>
      </w:r>
    </w:p>
    <w:p w:rsidR="00364AEE" w:rsidRPr="00364AEE" w:rsidRDefault="00364AEE" w:rsidP="00364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bookmarkStart w:id="0" w:name="_GoBack"/>
      <w:bookmarkEnd w:id="0"/>
      <w:r w:rsidRPr="00364AE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o davanju prethodne suglasnosti za </w:t>
      </w:r>
    </w:p>
    <w:p w:rsidR="00364AEE" w:rsidRPr="00364AEE" w:rsidRDefault="00364AEE" w:rsidP="00364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364AE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lastRenderedPageBreak/>
        <w:t>sklapanje ugovora o radu za stručnog suradnika pedagoga – pripravnika, putem mjere HZZ-a „Stjecanje prvog radnog iskustva/pripravništva“</w:t>
      </w:r>
    </w:p>
    <w:p w:rsidR="00364AEE" w:rsidRPr="00364AEE" w:rsidRDefault="00364AEE" w:rsidP="00364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364AE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s radnicom Mateom Pleš, mag. pedagogije na </w:t>
      </w:r>
    </w:p>
    <w:p w:rsidR="00364AEE" w:rsidRPr="00962A93" w:rsidRDefault="00364AEE" w:rsidP="00364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364AE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određeno, puno radno vrijeme (12 mjeseci)</w:t>
      </w:r>
    </w:p>
    <w:p w:rsidR="00364AEE" w:rsidRPr="00364AEE" w:rsidRDefault="00364AEE" w:rsidP="00364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DB3556" w:rsidRPr="00962A93" w:rsidRDefault="00962A93" w:rsidP="0013382B">
      <w:pPr>
        <w:jc w:val="both"/>
        <w:rPr>
          <w:rFonts w:ascii="Times New Roman" w:hAnsi="Times New Roman" w:cs="Times New Roman"/>
          <w:sz w:val="24"/>
          <w:szCs w:val="24"/>
        </w:rPr>
      </w:pPr>
      <w:r w:rsidRPr="00962A93">
        <w:rPr>
          <w:rFonts w:ascii="Times New Roman" w:hAnsi="Times New Roman" w:cs="Times New Roman"/>
          <w:sz w:val="24"/>
          <w:szCs w:val="24"/>
        </w:rPr>
        <w:t>Ad. 10</w:t>
      </w:r>
      <w:r w:rsidR="00364AEE" w:rsidRPr="00962A93">
        <w:rPr>
          <w:rFonts w:ascii="Times New Roman" w:hAnsi="Times New Roman" w:cs="Times New Roman"/>
          <w:sz w:val="24"/>
          <w:szCs w:val="24"/>
        </w:rPr>
        <w:t>.)</w:t>
      </w:r>
      <w:r w:rsidR="00364AEE" w:rsidRPr="00962A93">
        <w:rPr>
          <w:rFonts w:ascii="Times New Roman" w:hAnsi="Times New Roman" w:cs="Times New Roman"/>
          <w:sz w:val="24"/>
          <w:szCs w:val="24"/>
        </w:rPr>
        <w:t xml:space="preserve"> R</w:t>
      </w:r>
      <w:r w:rsidR="00364AEE" w:rsidRPr="00962A93">
        <w:rPr>
          <w:rFonts w:ascii="Times New Roman" w:hAnsi="Times New Roman" w:cs="Times New Roman"/>
          <w:sz w:val="24"/>
          <w:szCs w:val="24"/>
        </w:rPr>
        <w:t>avnateljica škole svima je zaželjela uspješan početak nove školske godine i uspješan rad u novoj školskoj godini</w:t>
      </w:r>
      <w:r w:rsidRPr="00962A93">
        <w:rPr>
          <w:rFonts w:ascii="Times New Roman" w:hAnsi="Times New Roman" w:cs="Times New Roman"/>
          <w:sz w:val="24"/>
          <w:szCs w:val="24"/>
        </w:rPr>
        <w:t>.</w:t>
      </w:r>
    </w:p>
    <w:p w:rsidR="00DB3556" w:rsidRPr="00962A93" w:rsidRDefault="00DB3556" w:rsidP="00DB3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B3556" w:rsidRPr="00962A93" w:rsidRDefault="00DB3556" w:rsidP="00DB3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62A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PREDSJEDNICA </w:t>
      </w:r>
    </w:p>
    <w:p w:rsidR="00DB3556" w:rsidRPr="00962A93" w:rsidRDefault="00DB3556" w:rsidP="00DB3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62A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ŠKOLSKOG ODBORA:</w:t>
      </w:r>
    </w:p>
    <w:p w:rsidR="00DB3556" w:rsidRPr="00962A93" w:rsidRDefault="00DB3556" w:rsidP="00DB3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62A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Sonja Pospišil, prof.</w:t>
      </w:r>
    </w:p>
    <w:p w:rsidR="002207EC" w:rsidRPr="00962A93" w:rsidRDefault="002207EC">
      <w:pPr>
        <w:rPr>
          <w:rFonts w:ascii="Times New Roman" w:hAnsi="Times New Roman" w:cs="Times New Roman"/>
          <w:sz w:val="24"/>
          <w:szCs w:val="24"/>
        </w:rPr>
      </w:pPr>
    </w:p>
    <w:sectPr w:rsidR="002207EC" w:rsidRPr="00962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E2CA4"/>
    <w:multiLevelType w:val="hybridMultilevel"/>
    <w:tmpl w:val="8820A4A2"/>
    <w:lvl w:ilvl="0" w:tplc="FA5C3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2A2349"/>
    <w:multiLevelType w:val="hybridMultilevel"/>
    <w:tmpl w:val="EDF8F720"/>
    <w:lvl w:ilvl="0" w:tplc="DBA25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A014D0"/>
    <w:multiLevelType w:val="hybridMultilevel"/>
    <w:tmpl w:val="AFC49B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D1898"/>
    <w:multiLevelType w:val="hybridMultilevel"/>
    <w:tmpl w:val="FFFAB2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81BC1"/>
    <w:multiLevelType w:val="hybridMultilevel"/>
    <w:tmpl w:val="AFC49B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F50ED"/>
    <w:multiLevelType w:val="hybridMultilevel"/>
    <w:tmpl w:val="CA2EBF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C067F"/>
    <w:multiLevelType w:val="hybridMultilevel"/>
    <w:tmpl w:val="CB202A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7714C"/>
    <w:multiLevelType w:val="multilevel"/>
    <w:tmpl w:val="9A808A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707"/>
    <w:rsid w:val="00015394"/>
    <w:rsid w:val="000A6707"/>
    <w:rsid w:val="0013382B"/>
    <w:rsid w:val="001A39A6"/>
    <w:rsid w:val="001B2C38"/>
    <w:rsid w:val="002207EC"/>
    <w:rsid w:val="002701A3"/>
    <w:rsid w:val="0029608E"/>
    <w:rsid w:val="00364AEE"/>
    <w:rsid w:val="003F11AF"/>
    <w:rsid w:val="00526E36"/>
    <w:rsid w:val="00631238"/>
    <w:rsid w:val="00764793"/>
    <w:rsid w:val="009246FD"/>
    <w:rsid w:val="00962A93"/>
    <w:rsid w:val="00AA0D1E"/>
    <w:rsid w:val="00AB54CD"/>
    <w:rsid w:val="00B03134"/>
    <w:rsid w:val="00B51F1B"/>
    <w:rsid w:val="00D24903"/>
    <w:rsid w:val="00D42771"/>
    <w:rsid w:val="00D82AFD"/>
    <w:rsid w:val="00DB3556"/>
    <w:rsid w:val="00E35DFF"/>
    <w:rsid w:val="00F0394B"/>
    <w:rsid w:val="00F2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3AB3B"/>
  <w15:chartTrackingRefBased/>
  <w15:docId w15:val="{D67375D8-B49D-40B8-B958-28FAE5BE9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556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B3556"/>
    <w:pPr>
      <w:ind w:left="720"/>
      <w:contextualSpacing/>
    </w:pPr>
  </w:style>
  <w:style w:type="paragraph" w:styleId="Naslov">
    <w:name w:val="Title"/>
    <w:basedOn w:val="Normal"/>
    <w:link w:val="NaslovChar"/>
    <w:qFormat/>
    <w:rsid w:val="00DB35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customStyle="1" w:styleId="NaslovChar">
    <w:name w:val="Naslov Char"/>
    <w:basedOn w:val="Zadanifontodlomka"/>
    <w:link w:val="Naslov"/>
    <w:rsid w:val="00DB3556"/>
    <w:rPr>
      <w:rFonts w:ascii="Times New Roman" w:eastAsia="Times New Roman" w:hAnsi="Times New Roman" w:cs="Times New Roman"/>
      <w:b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Borovčak</cp:lastModifiedBy>
  <cp:revision>12</cp:revision>
  <dcterms:created xsi:type="dcterms:W3CDTF">2021-11-11T09:37:00Z</dcterms:created>
  <dcterms:modified xsi:type="dcterms:W3CDTF">2022-03-17T10:26:00Z</dcterms:modified>
</cp:coreProperties>
</file>